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26B" w:rsidRDefault="004C359B" w:rsidP="00E3426B">
      <w:pPr>
        <w:tabs>
          <w:tab w:val="left" w:pos="67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A19AC26" wp14:editId="46D884B9">
                <wp:simplePos x="0" y="0"/>
                <wp:positionH relativeFrom="margin">
                  <wp:posOffset>-594995</wp:posOffset>
                </wp:positionH>
                <wp:positionV relativeFrom="paragraph">
                  <wp:posOffset>-523875</wp:posOffset>
                </wp:positionV>
                <wp:extent cx="850265" cy="201930"/>
                <wp:effectExtent l="0" t="0" r="0" b="0"/>
                <wp:wrapNone/>
                <wp:docPr id="26331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0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1618DC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bookmarkStart w:id="0" w:name="_Hlk193877644"/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J</w:t>
                            </w:r>
                            <w:r w:rsidR="000F0E98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anuary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0F0E98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bookmarkEnd w:id="0"/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9A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85pt;margin-top:-41.25pt;width:66.95pt;height:15.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" filled="f" stroked="f">
                <v:textbox>
                  <w:txbxContent>
                    <w:p w:rsidR="00E3426B" w:rsidRPr="001618DC" w:rsidRDefault="00E3426B" w:rsidP="00E3426B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bookmarkStart w:id="1" w:name="_Hlk193877644"/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J</w:t>
                      </w:r>
                      <w:r w:rsidR="000F0E98">
                        <w:rPr>
                          <w:rFonts w:ascii="Arial Narrow" w:hAnsi="Arial Narrow"/>
                          <w:sz w:val="12"/>
                          <w:szCs w:val="12"/>
                        </w:rPr>
                        <w:t>anuary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202</w:t>
                      </w:r>
                      <w:r w:rsidR="000F0E98">
                        <w:rPr>
                          <w:rFonts w:ascii="Arial Narrow" w:hAnsi="Arial Narrow"/>
                          <w:sz w:val="12"/>
                          <w:szCs w:val="12"/>
                        </w:rPr>
                        <w:t>5</w:t>
                      </w:r>
                    </w:p>
                    <w:bookmarkEnd w:id="1"/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56CC36" wp14:editId="49054529">
                <wp:simplePos x="0" y="0"/>
                <wp:positionH relativeFrom="page">
                  <wp:posOffset>5734050</wp:posOffset>
                </wp:positionH>
                <wp:positionV relativeFrom="paragraph">
                  <wp:posOffset>-247015</wp:posOffset>
                </wp:positionV>
                <wp:extent cx="1771650" cy="723900"/>
                <wp:effectExtent l="0" t="0" r="19050" b="19050"/>
                <wp:wrapNone/>
                <wp:docPr id="55605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Bilang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Petsa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Oras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Ni:_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CC36" id="_x0000_s1027" type="#_x0000_t202" style="position:absolute;left:0;text-align:left;margin-left:451.5pt;margin-top:-19.45pt;width:139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" filled="f" strokecolor="black [3213]">
                <v:textbox>
                  <w:txbxContent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Bilang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Petsa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Oras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Ni:_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1627F3" wp14:editId="14118EB2">
                <wp:simplePos x="0" y="0"/>
                <wp:positionH relativeFrom="margin">
                  <wp:posOffset>990600</wp:posOffset>
                </wp:positionH>
                <wp:positionV relativeFrom="paragraph">
                  <wp:posOffset>-296545</wp:posOffset>
                </wp:positionV>
                <wp:extent cx="3733800" cy="722630"/>
                <wp:effectExtent l="0" t="0" r="0" b="1270"/>
                <wp:wrapNone/>
                <wp:docPr id="53807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VALENZUELA CITY GOVERNMENT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>EMPLOYEES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 COOPERATIVE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A.Pablo</w:t>
                            </w:r>
                            <w:proofErr w:type="spellEnd"/>
                            <w:proofErr w:type="gramEnd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 xml:space="preserve"> Street, Malinta, District I, Valenzuela City 1440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Telephone Nos. 700-22919 / 8-352-1000 loc. 1815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27F3" id="_x0000_s1028" type="#_x0000_t202" style="position:absolute;left:0;text-align:left;margin-left:78pt;margin-top:-23.35pt;width:294pt;height:5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" filled="f" stroked="f">
                <v:textbox>
                  <w:txbxContent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VALENZUELA CITY GOVERNMENT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>EMPLOYEES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 COOPERATIVE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proofErr w:type="spellStart"/>
                      <w:proofErr w:type="gramStart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A.Pablo</w:t>
                      </w:r>
                      <w:proofErr w:type="spellEnd"/>
                      <w:proofErr w:type="gramEnd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 xml:space="preserve"> Street, Malinta, District I, Valenzuela City 1440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Telephone Nos. 700-22919 / 8-352-1000 loc. 1815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CDA REG. 9520-16007247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1449304F">
            <wp:simplePos x="0" y="0"/>
            <wp:positionH relativeFrom="margin">
              <wp:posOffset>76826</wp:posOffset>
            </wp:positionH>
            <wp:positionV relativeFrom="paragraph">
              <wp:posOffset>-259715</wp:posOffset>
            </wp:positionV>
            <wp:extent cx="723900" cy="674318"/>
            <wp:effectExtent l="0" t="0" r="0" b="0"/>
            <wp:wrapNone/>
            <wp:docPr id="962171123" name="Picture 12" descr="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26B">
        <w:tab/>
      </w:r>
    </w:p>
    <w:p w:rsidR="00E3426B" w:rsidRDefault="000F0E98">
      <w:r w:rsidRPr="000F0E98">
        <w:rPr>
          <w:noProof/>
        </w:rPr>
        <w:drawing>
          <wp:anchor distT="0" distB="0" distL="114300" distR="114300" simplePos="0" relativeHeight="251670528" behindDoc="1" locked="0" layoutInCell="1" allowOverlap="1" wp14:anchorId="76AFCDCF" wp14:editId="697A9AD5">
            <wp:simplePos x="0" y="0"/>
            <wp:positionH relativeFrom="margin">
              <wp:posOffset>-151765</wp:posOffset>
            </wp:positionH>
            <wp:positionV relativeFrom="paragraph">
              <wp:posOffset>605790</wp:posOffset>
            </wp:positionV>
            <wp:extent cx="6432516" cy="9544050"/>
            <wp:effectExtent l="0" t="0" r="6985" b="0"/>
            <wp:wrapNone/>
            <wp:docPr id="1656212815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16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6B">
        <w:br w:type="page"/>
      </w:r>
    </w:p>
    <w:p w:rsidR="004419EF" w:rsidRDefault="0091329E">
      <w:r w:rsidRPr="0091329E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0BBA8C9" wp14:editId="5AB3C9BE">
            <wp:simplePos x="0" y="0"/>
            <wp:positionH relativeFrom="margin">
              <wp:posOffset>-123825</wp:posOffset>
            </wp:positionH>
            <wp:positionV relativeFrom="paragraph">
              <wp:posOffset>-228600</wp:posOffset>
            </wp:positionV>
            <wp:extent cx="6350000" cy="10582275"/>
            <wp:effectExtent l="0" t="0" r="0" b="0"/>
            <wp:wrapNone/>
            <wp:docPr id="52209366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4F28D6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C10" w:rsidRDefault="00EA2C10" w:rsidP="00E3426B">
      <w:r>
        <w:separator/>
      </w:r>
    </w:p>
  </w:endnote>
  <w:endnote w:type="continuationSeparator" w:id="0">
    <w:p w:rsidR="00EA2C10" w:rsidRDefault="00EA2C10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C10" w:rsidRDefault="00EA2C10" w:rsidP="00E3426B">
      <w:r>
        <w:separator/>
      </w:r>
    </w:p>
  </w:footnote>
  <w:footnote w:type="continuationSeparator" w:id="0">
    <w:p w:rsidR="00EA2C10" w:rsidRDefault="00EA2C10" w:rsidP="00E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16"/>
    <w:multiLevelType w:val="multilevel"/>
    <w:tmpl w:val="03E80B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F68F7"/>
    <w:multiLevelType w:val="multilevel"/>
    <w:tmpl w:val="31DF68F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2D5838"/>
    <w:multiLevelType w:val="multilevel"/>
    <w:tmpl w:val="FBE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06527">
    <w:abstractNumId w:val="1"/>
  </w:num>
  <w:num w:numId="2" w16cid:durableId="555549293">
    <w:abstractNumId w:val="0"/>
  </w:num>
  <w:num w:numId="3" w16cid:durableId="76542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0F0E98"/>
    <w:rsid w:val="00107E34"/>
    <w:rsid w:val="00262E7C"/>
    <w:rsid w:val="00266D01"/>
    <w:rsid w:val="00313C5B"/>
    <w:rsid w:val="00354EC3"/>
    <w:rsid w:val="00412ECD"/>
    <w:rsid w:val="004419EF"/>
    <w:rsid w:val="004C359B"/>
    <w:rsid w:val="004F28D6"/>
    <w:rsid w:val="006B2475"/>
    <w:rsid w:val="00877387"/>
    <w:rsid w:val="0091329E"/>
    <w:rsid w:val="009F0B83"/>
    <w:rsid w:val="00A01332"/>
    <w:rsid w:val="00AF3A1B"/>
    <w:rsid w:val="00BE5C10"/>
    <w:rsid w:val="00DB5DCA"/>
    <w:rsid w:val="00E3426B"/>
    <w:rsid w:val="00E671C1"/>
    <w:rsid w:val="00EA2C10"/>
    <w:rsid w:val="00F91A36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4</cp:revision>
  <cp:lastPrinted>2025-04-02T02:42:00Z</cp:lastPrinted>
  <dcterms:created xsi:type="dcterms:W3CDTF">2025-03-26T03:02:00Z</dcterms:created>
  <dcterms:modified xsi:type="dcterms:W3CDTF">2025-05-14T01:08:00Z</dcterms:modified>
</cp:coreProperties>
</file>